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08B6" w:rsidP="7A3A552E" w:rsidRDefault="00C508B6" w14:paraId="2B8027F3" w14:textId="7F652073">
      <w:pPr>
        <w:pStyle w:val="Heading1"/>
        <w:numPr>
          <w:ilvl w:val="0"/>
          <w:numId w:val="1"/>
        </w:numPr>
        <w:rPr>
          <w:sz w:val="40"/>
          <w:szCs w:val="40"/>
          <w:lang w:val="en-US"/>
        </w:rPr>
      </w:pPr>
      <w:r w:rsidRPr="7A3A552E" w:rsidR="00C508B6">
        <w:rPr>
          <w:sz w:val="40"/>
          <w:szCs w:val="40"/>
          <w:lang w:val="en-US"/>
        </w:rPr>
        <w:t xml:space="preserve">Event </w:t>
      </w:r>
      <w:r w:rsidRPr="7A3A552E" w:rsidR="5D98063E">
        <w:rPr>
          <w:sz w:val="40"/>
          <w:szCs w:val="40"/>
          <w:lang w:val="en-US"/>
        </w:rPr>
        <w:t xml:space="preserve">Management Plan </w:t>
      </w:r>
    </w:p>
    <w:p w:rsidR="002E2EA5" w:rsidP="75892659" w:rsidRDefault="00567C57" w14:paraId="0F042F1D" w14:textId="663EF68F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lang w:val="en-US"/>
        </w:rPr>
      </w:pPr>
      <w:r w:rsidRPr="75892659" w:rsidR="00567C57">
        <w:rPr>
          <w:lang w:val="en-US"/>
        </w:rPr>
        <w:t xml:space="preserve">Refer to the </w:t>
      </w:r>
      <w:r w:rsidRPr="75892659" w:rsidR="00C6324B">
        <w:rPr>
          <w:lang w:val="en-US"/>
        </w:rPr>
        <w:t>planning and d</w:t>
      </w:r>
      <w:r w:rsidRPr="75892659" w:rsidR="00567C57">
        <w:rPr>
          <w:lang w:val="en-US"/>
        </w:rPr>
        <w:t xml:space="preserve">elivery guidelines for </w:t>
      </w:r>
      <w:r w:rsidRPr="75892659" w:rsidR="6AA03B77">
        <w:rPr>
          <w:lang w:val="en-US"/>
        </w:rPr>
        <w:t xml:space="preserve">bike riding </w:t>
      </w:r>
      <w:r w:rsidRPr="75892659" w:rsidR="00567C57">
        <w:rPr>
          <w:lang w:val="en-US"/>
        </w:rPr>
        <w:t>events</w:t>
      </w:r>
      <w:r w:rsidRPr="75892659" w:rsidR="4BCEAFBB">
        <w:rPr>
          <w:lang w:val="en-US"/>
        </w:rPr>
        <w:t>.</w:t>
      </w:r>
    </w:p>
    <w:p w:rsidR="0346CCA8" w:rsidP="7CB8A99B" w:rsidRDefault="0346CCA8" w14:paraId="36FEA43E" w14:textId="35F5562D">
      <w:pPr>
        <w:pStyle w:val="Heading2"/>
      </w:pPr>
      <w:r w:rsidRPr="7CB8A99B">
        <w:rPr>
          <w:sz w:val="28"/>
          <w:szCs w:val="28"/>
          <w:lang w:val="en-US"/>
        </w:rPr>
        <w:t>Event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E12588" w:rsidTr="007E7418" w14:paraId="0568EC0C" w14:textId="77777777">
        <w:tc>
          <w:tcPr>
            <w:tcW w:w="3397" w:type="dxa"/>
          </w:tcPr>
          <w:p w:rsidR="00E12588" w:rsidP="7CB8A99B" w:rsidRDefault="00F1629A" w14:paraId="2864284B" w14:textId="304A4CD5">
            <w:pPr>
              <w:rPr>
                <w:lang w:val="en-US"/>
              </w:rPr>
            </w:pPr>
            <w:r>
              <w:rPr>
                <w:lang w:val="en-US"/>
              </w:rPr>
              <w:t>Event Title</w:t>
            </w:r>
          </w:p>
        </w:tc>
        <w:tc>
          <w:tcPr>
            <w:tcW w:w="5619" w:type="dxa"/>
          </w:tcPr>
          <w:p w:rsidR="00E12588" w:rsidP="7CB8A99B" w:rsidRDefault="00E12588" w14:paraId="256A987E" w14:textId="77777777">
            <w:pPr>
              <w:rPr>
                <w:lang w:val="en-US"/>
              </w:rPr>
            </w:pPr>
          </w:p>
        </w:tc>
      </w:tr>
      <w:tr w:rsidR="00E12588" w:rsidTr="007E7418" w14:paraId="48D80130" w14:textId="77777777">
        <w:tc>
          <w:tcPr>
            <w:tcW w:w="3397" w:type="dxa"/>
          </w:tcPr>
          <w:p w:rsidR="00E02FC6" w:rsidP="7CB8A99B" w:rsidRDefault="00E02FC6" w14:paraId="25344CC5" w14:textId="7FE2CF87">
            <w:pPr>
              <w:rPr>
                <w:lang w:val="en-US"/>
              </w:rPr>
            </w:pPr>
            <w:r>
              <w:rPr>
                <w:lang w:val="en-US"/>
              </w:rPr>
              <w:t>Event Sponsor</w:t>
            </w:r>
          </w:p>
        </w:tc>
        <w:tc>
          <w:tcPr>
            <w:tcW w:w="5619" w:type="dxa"/>
          </w:tcPr>
          <w:p w:rsidR="00E12588" w:rsidP="7CB8A99B" w:rsidRDefault="00E12588" w14:paraId="6271F52F" w14:textId="77777777">
            <w:pPr>
              <w:rPr>
                <w:lang w:val="en-US"/>
              </w:rPr>
            </w:pPr>
          </w:p>
        </w:tc>
      </w:tr>
      <w:tr w:rsidR="00ED4CA3" w:rsidTr="007E7418" w14:paraId="1974FE62" w14:textId="77777777">
        <w:tc>
          <w:tcPr>
            <w:tcW w:w="3397" w:type="dxa"/>
          </w:tcPr>
          <w:p w:rsidR="00ED4CA3" w:rsidP="7CB8A99B" w:rsidRDefault="00ED4CA3" w14:paraId="4DD901D0" w14:textId="448B924B">
            <w:pPr>
              <w:rPr>
                <w:lang w:val="en-US"/>
              </w:rPr>
            </w:pPr>
            <w:r>
              <w:rPr>
                <w:lang w:val="en-US"/>
              </w:rPr>
              <w:t>Event Director</w:t>
            </w:r>
          </w:p>
        </w:tc>
        <w:tc>
          <w:tcPr>
            <w:tcW w:w="5619" w:type="dxa"/>
          </w:tcPr>
          <w:p w:rsidR="00ED4CA3" w:rsidP="7CB8A99B" w:rsidRDefault="00ED4CA3" w14:paraId="1927730A" w14:textId="77777777">
            <w:pPr>
              <w:rPr>
                <w:lang w:val="en-US"/>
              </w:rPr>
            </w:pPr>
          </w:p>
        </w:tc>
      </w:tr>
      <w:tr w:rsidR="00E12588" w:rsidTr="007E7418" w14:paraId="166392FB" w14:textId="77777777">
        <w:tc>
          <w:tcPr>
            <w:tcW w:w="3397" w:type="dxa"/>
          </w:tcPr>
          <w:p w:rsidR="00E12588" w:rsidP="7CB8A99B" w:rsidRDefault="004E32FF" w14:paraId="21B2649B" w14:textId="47581393">
            <w:pPr>
              <w:rPr>
                <w:lang w:val="en-US"/>
              </w:rPr>
            </w:pPr>
            <w:r>
              <w:rPr>
                <w:lang w:val="en-US"/>
              </w:rPr>
              <w:t xml:space="preserve">Event </w:t>
            </w:r>
            <w:r w:rsidR="00E02FC6">
              <w:rPr>
                <w:lang w:val="en-US"/>
              </w:rPr>
              <w:t>Project</w:t>
            </w:r>
            <w:r>
              <w:rPr>
                <w:lang w:val="en-US"/>
              </w:rPr>
              <w:t xml:space="preserve"> Coo</w:t>
            </w:r>
            <w:r w:rsidR="00E02FC6">
              <w:rPr>
                <w:lang w:val="en-US"/>
              </w:rPr>
              <w:t>rdinator</w:t>
            </w:r>
          </w:p>
        </w:tc>
        <w:tc>
          <w:tcPr>
            <w:tcW w:w="5619" w:type="dxa"/>
          </w:tcPr>
          <w:p w:rsidR="00E12588" w:rsidP="7CB8A99B" w:rsidRDefault="00E12588" w14:paraId="53CA63CD" w14:textId="77777777">
            <w:pPr>
              <w:rPr>
                <w:lang w:val="en-US"/>
              </w:rPr>
            </w:pPr>
          </w:p>
        </w:tc>
      </w:tr>
      <w:tr w:rsidR="00E12588" w:rsidTr="007E7418" w14:paraId="1FC9D452" w14:textId="77777777">
        <w:tc>
          <w:tcPr>
            <w:tcW w:w="3397" w:type="dxa"/>
          </w:tcPr>
          <w:p w:rsidR="00E12588" w:rsidP="7CB8A99B" w:rsidRDefault="00894489" w14:paraId="050A630E" w14:textId="4FC7AA26">
            <w:pPr>
              <w:rPr>
                <w:lang w:val="en-US"/>
              </w:rPr>
            </w:pPr>
            <w:r>
              <w:rPr>
                <w:lang w:val="en-US"/>
              </w:rPr>
              <w:t>Event</w:t>
            </w:r>
            <w:r w:rsidR="00AD6ED5">
              <w:rPr>
                <w:lang w:val="en-US"/>
              </w:rPr>
              <w:t xml:space="preserve"> Description</w:t>
            </w:r>
          </w:p>
        </w:tc>
        <w:tc>
          <w:tcPr>
            <w:tcW w:w="5619" w:type="dxa"/>
          </w:tcPr>
          <w:p w:rsidR="00E12588" w:rsidP="7CB8A99B" w:rsidRDefault="00E12588" w14:paraId="7A86C894" w14:textId="77777777">
            <w:pPr>
              <w:rPr>
                <w:lang w:val="en-US"/>
              </w:rPr>
            </w:pPr>
          </w:p>
        </w:tc>
      </w:tr>
      <w:tr w:rsidR="00E12588" w:rsidTr="007E7418" w14:paraId="4567AEE0" w14:textId="77777777">
        <w:tc>
          <w:tcPr>
            <w:tcW w:w="3397" w:type="dxa"/>
          </w:tcPr>
          <w:p w:rsidR="00E12588" w:rsidP="7CB8A99B" w:rsidRDefault="00894489" w14:paraId="1CE31FB0" w14:textId="2A438A36">
            <w:pPr>
              <w:rPr>
                <w:lang w:val="en-US"/>
              </w:rPr>
            </w:pPr>
            <w:r>
              <w:rPr>
                <w:lang w:val="en-US"/>
              </w:rPr>
              <w:t>Budget</w:t>
            </w:r>
          </w:p>
        </w:tc>
        <w:tc>
          <w:tcPr>
            <w:tcW w:w="5619" w:type="dxa"/>
          </w:tcPr>
          <w:p w:rsidR="00E12588" w:rsidP="7CB8A99B" w:rsidRDefault="00E12588" w14:paraId="50436ADE" w14:textId="77777777">
            <w:pPr>
              <w:rPr>
                <w:lang w:val="en-US"/>
              </w:rPr>
            </w:pPr>
          </w:p>
        </w:tc>
      </w:tr>
      <w:tr w:rsidR="00E12588" w:rsidTr="007E7418" w14:paraId="42D82CF9" w14:textId="77777777">
        <w:tc>
          <w:tcPr>
            <w:tcW w:w="3397" w:type="dxa"/>
          </w:tcPr>
          <w:p w:rsidR="00E12588" w:rsidP="7CB8A99B" w:rsidRDefault="00E12588" w14:paraId="35AC9441" w14:textId="77777777">
            <w:pPr>
              <w:rPr>
                <w:lang w:val="en-US"/>
              </w:rPr>
            </w:pPr>
          </w:p>
        </w:tc>
        <w:tc>
          <w:tcPr>
            <w:tcW w:w="5619" w:type="dxa"/>
          </w:tcPr>
          <w:p w:rsidR="00E12588" w:rsidP="7CB8A99B" w:rsidRDefault="00E12588" w14:paraId="38C04307" w14:textId="77777777">
            <w:pPr>
              <w:rPr>
                <w:lang w:val="en-US"/>
              </w:rPr>
            </w:pPr>
          </w:p>
        </w:tc>
      </w:tr>
    </w:tbl>
    <w:p w:rsidR="7CB8A99B" w:rsidP="7CB8A99B" w:rsidRDefault="7CB8A99B" w14:paraId="30F9CED5" w14:textId="57A3131D">
      <w:pPr>
        <w:rPr>
          <w:lang w:val="en-US"/>
        </w:rPr>
      </w:pPr>
    </w:p>
    <w:p w:rsidR="7CB8A99B" w:rsidP="00894489" w:rsidRDefault="00894489" w14:paraId="0BA63E5D" w14:textId="5403FA35">
      <w:pPr>
        <w:pStyle w:val="Heading2"/>
        <w:rPr>
          <w:sz w:val="28"/>
          <w:szCs w:val="28"/>
          <w:lang w:val="en-US"/>
        </w:rPr>
      </w:pPr>
      <w:r w:rsidRPr="00894489">
        <w:rPr>
          <w:sz w:val="28"/>
          <w:szCs w:val="28"/>
          <w:lang w:val="en-US"/>
        </w:rPr>
        <w:t>Event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418" w:rsidTr="001169F5" w14:paraId="1729B829" w14:textId="77777777">
        <w:trPr>
          <w:trHeight w:val="1842"/>
        </w:trPr>
        <w:tc>
          <w:tcPr>
            <w:tcW w:w="9016" w:type="dxa"/>
          </w:tcPr>
          <w:p w:rsidRPr="008D4D38" w:rsidR="007E7418" w:rsidP="007E7418" w:rsidRDefault="00A815D3" w14:paraId="01403479" w14:textId="3C358B41">
            <w:pPr>
              <w:rPr>
                <w:i/>
                <w:iCs/>
                <w:lang w:val="en-US"/>
              </w:rPr>
            </w:pPr>
            <w:r w:rsidRPr="008D4D38">
              <w:rPr>
                <w:i/>
                <w:iCs/>
                <w:lang w:val="en-US"/>
              </w:rPr>
              <w:t xml:space="preserve">Brief </w:t>
            </w:r>
            <w:r w:rsidRPr="008D4D38" w:rsidR="008D4D38">
              <w:rPr>
                <w:i/>
                <w:iCs/>
                <w:lang w:val="en-US"/>
              </w:rPr>
              <w:t>background of the event inception and planning to date</w:t>
            </w:r>
          </w:p>
        </w:tc>
      </w:tr>
    </w:tbl>
    <w:p w:rsidRPr="007E7418" w:rsidR="007E7418" w:rsidP="007E7418" w:rsidRDefault="007E7418" w14:paraId="3DC8AC49" w14:textId="77777777">
      <w:pPr>
        <w:rPr>
          <w:lang w:val="en-US"/>
        </w:rPr>
      </w:pPr>
    </w:p>
    <w:p w:rsidR="0060015A" w:rsidP="00AD5E7A" w:rsidRDefault="003367DA" w14:paraId="0ED1ACA8" w14:textId="5229F83E">
      <w:pPr>
        <w:pStyle w:val="Heading2"/>
        <w:rPr>
          <w:sz w:val="28"/>
          <w:szCs w:val="28"/>
          <w:lang w:val="en-US"/>
        </w:rPr>
      </w:pPr>
      <w:r w:rsidRPr="00AD5E7A">
        <w:rPr>
          <w:sz w:val="28"/>
          <w:szCs w:val="28"/>
          <w:lang w:val="en-US"/>
        </w:rPr>
        <w:t xml:space="preserve">Event </w:t>
      </w:r>
      <w:r w:rsidRPr="00AD5E7A" w:rsidR="00AD5E7A">
        <w:rPr>
          <w:sz w:val="28"/>
          <w:szCs w:val="28"/>
          <w:lang w:val="en-US"/>
        </w:rPr>
        <w:t>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418" w:rsidTr="001169F5" w14:paraId="6B368578" w14:textId="77777777">
        <w:trPr>
          <w:trHeight w:val="1982"/>
        </w:trPr>
        <w:tc>
          <w:tcPr>
            <w:tcW w:w="9016" w:type="dxa"/>
          </w:tcPr>
          <w:p w:rsidRPr="00AB1EAF" w:rsidR="007E7418" w:rsidP="007E7418" w:rsidRDefault="00AB1EAF" w14:paraId="3AD3D245" w14:textId="16E0F689">
            <w:pPr>
              <w:rPr>
                <w:i/>
                <w:iCs/>
                <w:lang w:val="en-US"/>
              </w:rPr>
            </w:pPr>
            <w:r w:rsidRPr="00AB1EAF">
              <w:rPr>
                <w:i/>
                <w:iCs/>
                <w:lang w:val="en-US"/>
              </w:rPr>
              <w:t xml:space="preserve">Summary of how the event is to be delivered. </w:t>
            </w:r>
            <w:r w:rsidR="00ED4CA3">
              <w:rPr>
                <w:i/>
                <w:iCs/>
                <w:lang w:val="en-US"/>
              </w:rPr>
              <w:t>Details of partners and MOUs</w:t>
            </w:r>
          </w:p>
        </w:tc>
      </w:tr>
    </w:tbl>
    <w:p w:rsidRPr="007E7418" w:rsidR="007E7418" w:rsidP="007E7418" w:rsidRDefault="007E7418" w14:paraId="3420645B" w14:textId="77777777">
      <w:pPr>
        <w:rPr>
          <w:lang w:val="en-US"/>
        </w:rPr>
      </w:pPr>
    </w:p>
    <w:p w:rsidR="00AD6ED5" w:rsidP="00AD6ED5" w:rsidRDefault="00AD6ED5" w14:paraId="12F5CE30" w14:textId="19B1E8C7">
      <w:pPr>
        <w:pStyle w:val="Heading2"/>
        <w:rPr>
          <w:sz w:val="28"/>
          <w:szCs w:val="28"/>
          <w:lang w:val="en-US"/>
        </w:rPr>
      </w:pPr>
      <w:r w:rsidRPr="00AD6ED5">
        <w:rPr>
          <w:sz w:val="28"/>
          <w:szCs w:val="28"/>
          <w:lang w:val="en-US"/>
        </w:rPr>
        <w:t>Event Stakeholders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732E97" w:rsidTr="007E7418" w14:paraId="43124BCC" w14:textId="77777777">
        <w:tc>
          <w:tcPr>
            <w:tcW w:w="3397" w:type="dxa"/>
          </w:tcPr>
          <w:p w:rsidR="00732E97" w:rsidP="00AD6ED5" w:rsidRDefault="00732E97" w14:paraId="75C537EC" w14:textId="704BCF19">
            <w:pPr>
              <w:rPr>
                <w:lang w:val="en-US"/>
              </w:rPr>
            </w:pPr>
            <w:r>
              <w:rPr>
                <w:lang w:val="en-US"/>
              </w:rPr>
              <w:t>Internal Stakeholders</w:t>
            </w:r>
          </w:p>
        </w:tc>
        <w:tc>
          <w:tcPr>
            <w:tcW w:w="5619" w:type="dxa"/>
          </w:tcPr>
          <w:p w:rsidR="00732E97" w:rsidP="00AD6ED5" w:rsidRDefault="00732E97" w14:paraId="29FF52A5" w14:textId="77777777">
            <w:pPr>
              <w:rPr>
                <w:lang w:val="en-US"/>
              </w:rPr>
            </w:pPr>
          </w:p>
        </w:tc>
      </w:tr>
      <w:tr w:rsidR="00732E97" w:rsidTr="007E7418" w14:paraId="131A1FD8" w14:textId="77777777">
        <w:tc>
          <w:tcPr>
            <w:tcW w:w="3397" w:type="dxa"/>
          </w:tcPr>
          <w:p w:rsidR="00732E97" w:rsidP="00AD6ED5" w:rsidRDefault="00732E97" w14:paraId="2FF2B25E" w14:textId="5B7B4E0B">
            <w:pPr>
              <w:rPr>
                <w:lang w:val="en-US"/>
              </w:rPr>
            </w:pPr>
            <w:r>
              <w:rPr>
                <w:lang w:val="en-US"/>
              </w:rPr>
              <w:t>External Stakeholders</w:t>
            </w:r>
          </w:p>
        </w:tc>
        <w:tc>
          <w:tcPr>
            <w:tcW w:w="5619" w:type="dxa"/>
          </w:tcPr>
          <w:p w:rsidR="00732E97" w:rsidP="00AD6ED5" w:rsidRDefault="00732E97" w14:paraId="0CB19126" w14:textId="77777777">
            <w:pPr>
              <w:rPr>
                <w:lang w:val="en-US"/>
              </w:rPr>
            </w:pPr>
          </w:p>
        </w:tc>
      </w:tr>
    </w:tbl>
    <w:p w:rsidR="00AD6ED5" w:rsidP="00AD6ED5" w:rsidRDefault="00AD6ED5" w14:paraId="3F1C55E2" w14:textId="77777777">
      <w:pPr>
        <w:rPr>
          <w:lang w:val="en-US"/>
        </w:rPr>
      </w:pPr>
    </w:p>
    <w:p w:rsidRPr="006B0ECE" w:rsidR="006B0ECE" w:rsidP="006B0ECE" w:rsidRDefault="006B0ECE" w14:paraId="79985D58" w14:textId="0BFF58E0">
      <w:pPr>
        <w:pStyle w:val="Heading2"/>
        <w:rPr>
          <w:sz w:val="28"/>
          <w:szCs w:val="28"/>
          <w:lang w:val="en-US"/>
        </w:rPr>
      </w:pPr>
      <w:r w:rsidRPr="006B0ECE">
        <w:rPr>
          <w:sz w:val="28"/>
          <w:szCs w:val="28"/>
          <w:lang w:val="en-US"/>
        </w:rPr>
        <w:t>Event Project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6B0ECE" w:rsidTr="007E7418" w14:paraId="28853527" w14:textId="77777777">
        <w:tc>
          <w:tcPr>
            <w:tcW w:w="3397" w:type="dxa"/>
          </w:tcPr>
          <w:p w:rsidR="006B0ECE" w:rsidP="00CC718F" w:rsidRDefault="006B0ECE" w14:paraId="55742205" w14:textId="4104AFD1">
            <w:pPr>
              <w:rPr>
                <w:lang w:val="en-US"/>
              </w:rPr>
            </w:pPr>
            <w:r>
              <w:rPr>
                <w:lang w:val="en-US"/>
              </w:rPr>
              <w:t>Project Coordinator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619" w:type="dxa"/>
          </w:tcPr>
          <w:p w:rsidR="006B0ECE" w:rsidP="00CC718F" w:rsidRDefault="006B0ECE" w14:paraId="6349FD3F" w14:textId="77777777">
            <w:pPr>
              <w:rPr>
                <w:lang w:val="en-US"/>
              </w:rPr>
            </w:pPr>
          </w:p>
        </w:tc>
      </w:tr>
      <w:tr w:rsidR="006B0ECE" w:rsidTr="007E7418" w14:paraId="4A288216" w14:textId="77777777">
        <w:tc>
          <w:tcPr>
            <w:tcW w:w="3397" w:type="dxa"/>
          </w:tcPr>
          <w:p w:rsidR="006B0ECE" w:rsidP="00CC718F" w:rsidRDefault="006B0ECE" w14:paraId="1954D5CA" w14:textId="3E5CBA0C">
            <w:pPr>
              <w:rPr>
                <w:lang w:val="en-US"/>
              </w:rPr>
            </w:pPr>
            <w:r>
              <w:rPr>
                <w:lang w:val="en-US"/>
              </w:rPr>
              <w:t>Marketing</w:t>
            </w:r>
          </w:p>
        </w:tc>
        <w:tc>
          <w:tcPr>
            <w:tcW w:w="5619" w:type="dxa"/>
          </w:tcPr>
          <w:p w:rsidR="006B0ECE" w:rsidP="00CC718F" w:rsidRDefault="006B0ECE" w14:paraId="669A57D5" w14:textId="77777777">
            <w:pPr>
              <w:rPr>
                <w:lang w:val="en-US"/>
              </w:rPr>
            </w:pPr>
          </w:p>
        </w:tc>
      </w:tr>
      <w:tr w:rsidR="006B0ECE" w:rsidTr="007E7418" w14:paraId="42B56D68" w14:textId="77777777">
        <w:tc>
          <w:tcPr>
            <w:tcW w:w="3397" w:type="dxa"/>
          </w:tcPr>
          <w:p w:rsidR="006B0ECE" w:rsidP="00CC718F" w:rsidRDefault="00395914" w14:paraId="34B33335" w14:textId="056F7032">
            <w:pPr>
              <w:rPr>
                <w:lang w:val="en-US"/>
              </w:rPr>
            </w:pPr>
            <w:r>
              <w:rPr>
                <w:lang w:val="en-US"/>
              </w:rPr>
              <w:t>Finance</w:t>
            </w:r>
          </w:p>
        </w:tc>
        <w:tc>
          <w:tcPr>
            <w:tcW w:w="5619" w:type="dxa"/>
          </w:tcPr>
          <w:p w:rsidR="006B0ECE" w:rsidP="00CC718F" w:rsidRDefault="006B0ECE" w14:paraId="59C05623" w14:textId="77777777">
            <w:pPr>
              <w:rPr>
                <w:lang w:val="en-US"/>
              </w:rPr>
            </w:pPr>
          </w:p>
        </w:tc>
      </w:tr>
      <w:tr w:rsidR="00395914" w:rsidTr="007E7418" w14:paraId="48936AFF" w14:textId="77777777">
        <w:tc>
          <w:tcPr>
            <w:tcW w:w="3397" w:type="dxa"/>
          </w:tcPr>
          <w:p w:rsidR="00395914" w:rsidP="00CC718F" w:rsidRDefault="00ED4CA3" w14:paraId="0C1286AB" w14:textId="7D11D9F7">
            <w:pPr>
              <w:rPr>
                <w:lang w:val="en-US"/>
              </w:rPr>
            </w:pPr>
            <w:r>
              <w:rPr>
                <w:lang w:val="en-US"/>
              </w:rPr>
              <w:t>Event Director</w:t>
            </w:r>
          </w:p>
        </w:tc>
        <w:tc>
          <w:tcPr>
            <w:tcW w:w="5619" w:type="dxa"/>
          </w:tcPr>
          <w:p w:rsidR="00395914" w:rsidP="00CC718F" w:rsidRDefault="00395914" w14:paraId="3DC4F90E" w14:textId="77777777">
            <w:pPr>
              <w:rPr>
                <w:lang w:val="en-US"/>
              </w:rPr>
            </w:pPr>
          </w:p>
        </w:tc>
      </w:tr>
      <w:tr w:rsidR="00395914" w:rsidTr="007E7418" w14:paraId="293C0809" w14:textId="77777777">
        <w:tc>
          <w:tcPr>
            <w:tcW w:w="3397" w:type="dxa"/>
          </w:tcPr>
          <w:p w:rsidR="00395914" w:rsidP="00CC718F" w:rsidRDefault="00395914" w14:paraId="1256928A" w14:textId="550933B6">
            <w:pPr>
              <w:rPr>
                <w:lang w:val="en-US"/>
              </w:rPr>
            </w:pPr>
            <w:r>
              <w:rPr>
                <w:lang w:val="en-US"/>
              </w:rPr>
              <w:t>Registration Coordinator</w:t>
            </w:r>
          </w:p>
        </w:tc>
        <w:tc>
          <w:tcPr>
            <w:tcW w:w="5619" w:type="dxa"/>
          </w:tcPr>
          <w:p w:rsidR="00395914" w:rsidP="00CC718F" w:rsidRDefault="00395914" w14:paraId="1E407101" w14:textId="77777777">
            <w:pPr>
              <w:rPr>
                <w:lang w:val="en-US"/>
              </w:rPr>
            </w:pPr>
          </w:p>
        </w:tc>
      </w:tr>
    </w:tbl>
    <w:p w:rsidR="00C508B6" w:rsidRDefault="00C508B6" w14:paraId="75304EF3" w14:textId="6D10B8EB">
      <w:pPr>
        <w:rPr>
          <w:lang w:val="en-US"/>
        </w:rPr>
      </w:pPr>
    </w:p>
    <w:p w:rsidR="001C787E" w:rsidP="001C787E" w:rsidRDefault="0060015A" w14:paraId="55E4FD1B" w14:textId="3A13079C">
      <w:pPr>
        <w:pStyle w:val="Heading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Event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69F5" w:rsidTr="00A815D3" w14:paraId="6FBBB58D" w14:textId="77777777">
        <w:tc>
          <w:tcPr>
            <w:tcW w:w="4508" w:type="dxa"/>
          </w:tcPr>
          <w:p w:rsidR="001169F5" w:rsidP="001169F5" w:rsidRDefault="005450A7" w14:paraId="0444153C" w14:textId="711458C7">
            <w:pPr>
              <w:rPr>
                <w:lang w:val="en-US"/>
              </w:rPr>
            </w:pPr>
            <w:r>
              <w:rPr>
                <w:lang w:val="en-US"/>
              </w:rPr>
              <w:t>Income</w:t>
            </w:r>
          </w:p>
        </w:tc>
        <w:tc>
          <w:tcPr>
            <w:tcW w:w="4508" w:type="dxa"/>
          </w:tcPr>
          <w:p w:rsidR="001169F5" w:rsidP="001169F5" w:rsidRDefault="001169F5" w14:paraId="42EF41CA" w14:textId="77777777">
            <w:pPr>
              <w:rPr>
                <w:lang w:val="en-US"/>
              </w:rPr>
            </w:pPr>
          </w:p>
        </w:tc>
      </w:tr>
      <w:tr w:rsidR="001169F5" w:rsidTr="00A815D3" w14:paraId="595A6E89" w14:textId="77777777">
        <w:tc>
          <w:tcPr>
            <w:tcW w:w="4508" w:type="dxa"/>
          </w:tcPr>
          <w:p w:rsidR="001169F5" w:rsidP="001169F5" w:rsidRDefault="005450A7" w14:paraId="0F30D3E4" w14:textId="10E2BCB6">
            <w:pPr>
              <w:rPr>
                <w:lang w:val="en-US"/>
              </w:rPr>
            </w:pPr>
            <w:r>
              <w:rPr>
                <w:lang w:val="en-US"/>
              </w:rPr>
              <w:t>Expenditure</w:t>
            </w:r>
          </w:p>
        </w:tc>
        <w:tc>
          <w:tcPr>
            <w:tcW w:w="4508" w:type="dxa"/>
          </w:tcPr>
          <w:p w:rsidR="001169F5" w:rsidP="001169F5" w:rsidRDefault="001169F5" w14:paraId="5F3D9A6F" w14:textId="77777777">
            <w:pPr>
              <w:rPr>
                <w:lang w:val="en-US"/>
              </w:rPr>
            </w:pPr>
          </w:p>
        </w:tc>
      </w:tr>
    </w:tbl>
    <w:p w:rsidRPr="001169F5" w:rsidR="001169F5" w:rsidP="001169F5" w:rsidRDefault="001169F5" w14:paraId="35DCD2FF" w14:textId="77777777">
      <w:pPr>
        <w:rPr>
          <w:lang w:val="en-US"/>
        </w:rPr>
      </w:pPr>
    </w:p>
    <w:p w:rsidR="00D275D5" w:rsidP="003367DA" w:rsidRDefault="003367DA" w14:paraId="019B8F1F" w14:textId="07FEC1D7">
      <w:pPr>
        <w:pStyle w:val="Heading2"/>
        <w:rPr>
          <w:sz w:val="28"/>
          <w:szCs w:val="28"/>
          <w:lang w:val="en-US"/>
        </w:rPr>
      </w:pPr>
      <w:r w:rsidRPr="003367DA">
        <w:rPr>
          <w:sz w:val="28"/>
          <w:szCs w:val="28"/>
          <w:lang w:val="en-US"/>
        </w:rPr>
        <w:t>Event Marketing Overview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815D3" w:rsidTr="00A815D3" w14:paraId="795811BB" w14:textId="77777777">
        <w:trPr>
          <w:trHeight w:val="1749"/>
        </w:trPr>
        <w:tc>
          <w:tcPr>
            <w:tcW w:w="9067" w:type="dxa"/>
          </w:tcPr>
          <w:p w:rsidRPr="00A815D3" w:rsidR="00A815D3" w:rsidP="005450A7" w:rsidRDefault="00A815D3" w14:paraId="24B49F3C" w14:textId="564B5B2E">
            <w:pPr>
              <w:rPr>
                <w:i/>
                <w:iCs/>
                <w:lang w:val="en-US"/>
              </w:rPr>
            </w:pPr>
            <w:r w:rsidRPr="00A815D3">
              <w:rPr>
                <w:i/>
                <w:iCs/>
                <w:lang w:val="en-US"/>
              </w:rPr>
              <w:t>Overview of marketing plan</w:t>
            </w:r>
          </w:p>
        </w:tc>
      </w:tr>
    </w:tbl>
    <w:p w:rsidRPr="005450A7" w:rsidR="005450A7" w:rsidP="005450A7" w:rsidRDefault="005450A7" w14:paraId="334A82D7" w14:textId="77777777">
      <w:pPr>
        <w:rPr>
          <w:lang w:val="en-US"/>
        </w:rPr>
      </w:pPr>
    </w:p>
    <w:p w:rsidR="001C787E" w:rsidP="001C787E" w:rsidRDefault="00026F40" w14:paraId="314C75DC" w14:textId="516E6B51">
      <w:pPr>
        <w:pStyle w:val="Heading2"/>
        <w:rPr>
          <w:sz w:val="28"/>
          <w:szCs w:val="28"/>
          <w:lang w:val="en-US"/>
        </w:rPr>
      </w:pPr>
      <w:r w:rsidRPr="00026F40">
        <w:rPr>
          <w:sz w:val="28"/>
          <w:szCs w:val="28"/>
          <w:lang w:val="en-US"/>
        </w:rPr>
        <w:t xml:space="preserve">Project </w:t>
      </w:r>
      <w:r>
        <w:rPr>
          <w:sz w:val="28"/>
          <w:szCs w:val="28"/>
          <w:lang w:val="en-US"/>
        </w:rPr>
        <w:t>S</w:t>
      </w:r>
      <w:r w:rsidRPr="00026F40">
        <w:rPr>
          <w:sz w:val="28"/>
          <w:szCs w:val="28"/>
          <w:lang w:val="en-US"/>
        </w:rPr>
        <w:t>chedule</w:t>
      </w:r>
      <w:r w:rsidR="005450A7">
        <w:rPr>
          <w:sz w:val="28"/>
          <w:szCs w:val="28"/>
          <w:lang w:val="en-US"/>
        </w:rPr>
        <w:t xml:space="preserve"> Key milestones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50A7" w:rsidTr="09AFFEF6" w14:paraId="3B1F204E" w14:textId="77777777">
        <w:tc>
          <w:tcPr>
            <w:tcW w:w="4508" w:type="dxa"/>
            <w:tcMar/>
          </w:tcPr>
          <w:p w:rsidR="005450A7" w:rsidP="005450A7" w:rsidRDefault="005450A7" w14:paraId="1D7EF215" w14:textId="7DA0E225">
            <w:pPr>
              <w:rPr>
                <w:lang w:val="en-US"/>
              </w:rPr>
            </w:pPr>
            <w:r>
              <w:rPr>
                <w:lang w:val="en-US"/>
              </w:rPr>
              <w:t xml:space="preserve">Event </w:t>
            </w:r>
            <w:r w:rsidR="00387F7C">
              <w:rPr>
                <w:lang w:val="en-US"/>
              </w:rPr>
              <w:t>Proposal Approval</w:t>
            </w:r>
          </w:p>
        </w:tc>
        <w:tc>
          <w:tcPr>
            <w:tcW w:w="4508" w:type="dxa"/>
            <w:tcMar/>
          </w:tcPr>
          <w:p w:rsidR="005450A7" w:rsidP="005450A7" w:rsidRDefault="005450A7" w14:paraId="2A19CECC" w14:textId="77777777">
            <w:pPr>
              <w:rPr>
                <w:lang w:val="en-US"/>
              </w:rPr>
            </w:pPr>
          </w:p>
        </w:tc>
      </w:tr>
      <w:tr w:rsidR="005450A7" w:rsidTr="09AFFEF6" w14:paraId="5FBFB24D" w14:textId="77777777">
        <w:tc>
          <w:tcPr>
            <w:tcW w:w="4508" w:type="dxa"/>
            <w:tcMar/>
          </w:tcPr>
          <w:p w:rsidR="005450A7" w:rsidP="005450A7" w:rsidRDefault="00387F7C" w14:paraId="34273304" w14:textId="5221F2A0">
            <w:pPr>
              <w:rPr>
                <w:lang w:val="en-US"/>
              </w:rPr>
            </w:pPr>
            <w:r>
              <w:rPr>
                <w:lang w:val="en-US"/>
              </w:rPr>
              <w:t xml:space="preserve">Budget Approval </w:t>
            </w:r>
          </w:p>
        </w:tc>
        <w:tc>
          <w:tcPr>
            <w:tcW w:w="4508" w:type="dxa"/>
            <w:tcMar/>
          </w:tcPr>
          <w:p w:rsidR="005450A7" w:rsidP="005450A7" w:rsidRDefault="005450A7" w14:paraId="5EDD02C2" w14:textId="77777777">
            <w:pPr>
              <w:rPr>
                <w:lang w:val="en-US"/>
              </w:rPr>
            </w:pPr>
          </w:p>
        </w:tc>
      </w:tr>
      <w:tr w:rsidR="005450A7" w:rsidTr="09AFFEF6" w14:paraId="5F4FE3A0" w14:textId="77777777">
        <w:tc>
          <w:tcPr>
            <w:tcW w:w="4508" w:type="dxa"/>
            <w:tcMar/>
          </w:tcPr>
          <w:p w:rsidR="005450A7" w:rsidP="005450A7" w:rsidRDefault="00387F7C" w14:paraId="58282E68" w14:textId="4136C37A">
            <w:pPr>
              <w:rPr>
                <w:lang w:val="en-US"/>
              </w:rPr>
            </w:pPr>
            <w:r>
              <w:rPr>
                <w:lang w:val="en-US"/>
              </w:rPr>
              <w:t>Project Plan Approval</w:t>
            </w:r>
          </w:p>
        </w:tc>
        <w:tc>
          <w:tcPr>
            <w:tcW w:w="4508" w:type="dxa"/>
            <w:tcMar/>
          </w:tcPr>
          <w:p w:rsidR="005450A7" w:rsidP="005450A7" w:rsidRDefault="005450A7" w14:paraId="18891DFB" w14:textId="77777777">
            <w:pPr>
              <w:rPr>
                <w:lang w:val="en-US"/>
              </w:rPr>
            </w:pPr>
          </w:p>
        </w:tc>
      </w:tr>
      <w:tr w:rsidR="005450A7" w:rsidTr="09AFFEF6" w14:paraId="1DB92EDF" w14:textId="77777777">
        <w:tc>
          <w:tcPr>
            <w:tcW w:w="4508" w:type="dxa"/>
            <w:tcMar/>
          </w:tcPr>
          <w:p w:rsidR="005450A7" w:rsidP="005450A7" w:rsidRDefault="00DD106D" w14:paraId="16DC48DE" w14:textId="42CB9DA3">
            <w:pPr>
              <w:rPr>
                <w:lang w:val="en-US"/>
              </w:rPr>
            </w:pPr>
            <w:r>
              <w:rPr>
                <w:lang w:val="en-US"/>
              </w:rPr>
              <w:t>Project Execution Plan Approval</w:t>
            </w:r>
          </w:p>
        </w:tc>
        <w:tc>
          <w:tcPr>
            <w:tcW w:w="4508" w:type="dxa"/>
            <w:tcMar/>
          </w:tcPr>
          <w:p w:rsidR="005450A7" w:rsidP="005450A7" w:rsidRDefault="005450A7" w14:paraId="1BE43B07" w14:textId="77777777">
            <w:pPr>
              <w:rPr>
                <w:lang w:val="en-US"/>
              </w:rPr>
            </w:pPr>
          </w:p>
        </w:tc>
      </w:tr>
      <w:tr w:rsidR="005450A7" w:rsidTr="09AFFEF6" w14:paraId="0E0D6E4C" w14:textId="77777777">
        <w:tc>
          <w:tcPr>
            <w:tcW w:w="4508" w:type="dxa"/>
            <w:tcMar/>
          </w:tcPr>
          <w:p w:rsidR="005450A7" w:rsidP="005450A7" w:rsidRDefault="00A55F71" w14:paraId="6447E4BF" w14:textId="40A3BFF3">
            <w:pPr>
              <w:rPr>
                <w:lang w:val="en-US"/>
              </w:rPr>
            </w:pPr>
            <w:r>
              <w:rPr>
                <w:lang w:val="en-US"/>
              </w:rPr>
              <w:t>Resource Allocation</w:t>
            </w:r>
          </w:p>
        </w:tc>
        <w:tc>
          <w:tcPr>
            <w:tcW w:w="4508" w:type="dxa"/>
            <w:tcMar/>
          </w:tcPr>
          <w:p w:rsidR="005450A7" w:rsidP="005450A7" w:rsidRDefault="005450A7" w14:paraId="351F5505" w14:textId="77777777">
            <w:pPr>
              <w:rPr>
                <w:lang w:val="en-US"/>
              </w:rPr>
            </w:pPr>
          </w:p>
        </w:tc>
      </w:tr>
      <w:tr w:rsidR="005450A7" w:rsidTr="09AFFEF6" w14:paraId="7C8C2F6C" w14:textId="77777777">
        <w:tc>
          <w:tcPr>
            <w:tcW w:w="4508" w:type="dxa"/>
            <w:tcMar/>
          </w:tcPr>
          <w:p w:rsidR="005450A7" w:rsidP="005450A7" w:rsidRDefault="00F70409" w14:paraId="344D060B" w14:textId="67DA495E">
            <w:pPr>
              <w:rPr>
                <w:lang w:val="en-US"/>
              </w:rPr>
            </w:pPr>
            <w:r>
              <w:rPr>
                <w:lang w:val="en-US"/>
              </w:rPr>
              <w:t xml:space="preserve">Event </w:t>
            </w:r>
            <w:r>
              <w:rPr>
                <w:lang w:val="en-US"/>
              </w:rPr>
              <w:t>Risk</w:t>
            </w:r>
            <w:r>
              <w:rPr>
                <w:lang w:val="en-US"/>
              </w:rPr>
              <w:t xml:space="preserve"> Management Plan Approval</w:t>
            </w:r>
          </w:p>
        </w:tc>
        <w:tc>
          <w:tcPr>
            <w:tcW w:w="4508" w:type="dxa"/>
            <w:tcMar/>
          </w:tcPr>
          <w:p w:rsidR="005450A7" w:rsidP="005450A7" w:rsidRDefault="005450A7" w14:paraId="09EDA2D3" w14:textId="77777777">
            <w:pPr>
              <w:rPr>
                <w:lang w:val="en-US"/>
              </w:rPr>
            </w:pPr>
          </w:p>
        </w:tc>
      </w:tr>
      <w:tr w:rsidR="09AFFEF6" w:rsidTr="09AFFEF6" w14:paraId="73391387">
        <w:trPr>
          <w:trHeight w:val="300"/>
        </w:trPr>
        <w:tc>
          <w:tcPr>
            <w:tcW w:w="4508" w:type="dxa"/>
            <w:tcMar/>
          </w:tcPr>
          <w:p w:rsidR="65C48FD4" w:rsidP="09AFFEF6" w:rsidRDefault="65C48FD4" w14:paraId="7403488C" w14:textId="20C8D75D">
            <w:pPr>
              <w:pStyle w:val="Normal"/>
              <w:rPr>
                <w:lang w:val="en-US"/>
              </w:rPr>
            </w:pPr>
            <w:r w:rsidRPr="09AFFEF6" w:rsidR="65C48FD4">
              <w:rPr>
                <w:lang w:val="en-US"/>
              </w:rPr>
              <w:t>Risk Mitigation Actions Implemented</w:t>
            </w:r>
          </w:p>
        </w:tc>
        <w:tc>
          <w:tcPr>
            <w:tcW w:w="4508" w:type="dxa"/>
            <w:tcMar/>
          </w:tcPr>
          <w:p w:rsidR="09AFFEF6" w:rsidP="09AFFEF6" w:rsidRDefault="09AFFEF6" w14:paraId="1864F811" w14:textId="463E07E9">
            <w:pPr>
              <w:pStyle w:val="Normal"/>
              <w:rPr>
                <w:lang w:val="en-US"/>
              </w:rPr>
            </w:pPr>
          </w:p>
        </w:tc>
      </w:tr>
      <w:tr w:rsidR="00F70409" w:rsidTr="09AFFEF6" w14:paraId="218FC65D" w14:textId="77777777">
        <w:tc>
          <w:tcPr>
            <w:tcW w:w="4508" w:type="dxa"/>
            <w:tcMar/>
          </w:tcPr>
          <w:p w:rsidR="00F70409" w:rsidP="005450A7" w:rsidRDefault="00F03129" w14:paraId="20E9214D" w14:textId="392754C6">
            <w:pPr>
              <w:rPr>
                <w:lang w:val="en-US"/>
              </w:rPr>
            </w:pPr>
            <w:r>
              <w:rPr>
                <w:lang w:val="en-US"/>
              </w:rPr>
              <w:t>Registration Open</w:t>
            </w:r>
          </w:p>
        </w:tc>
        <w:tc>
          <w:tcPr>
            <w:tcW w:w="4508" w:type="dxa"/>
            <w:tcMar/>
          </w:tcPr>
          <w:p w:rsidR="00F70409" w:rsidP="005450A7" w:rsidRDefault="00F70409" w14:paraId="2AAF48FC" w14:textId="77777777">
            <w:pPr>
              <w:rPr>
                <w:lang w:val="en-US"/>
              </w:rPr>
            </w:pPr>
          </w:p>
        </w:tc>
      </w:tr>
      <w:tr w:rsidR="00F03129" w:rsidTr="09AFFEF6" w14:paraId="1C24E2B3" w14:textId="77777777">
        <w:tc>
          <w:tcPr>
            <w:tcW w:w="4508" w:type="dxa"/>
            <w:tcMar/>
          </w:tcPr>
          <w:p w:rsidR="00F03129" w:rsidP="005450A7" w:rsidRDefault="00F03129" w14:paraId="4A21B054" w14:textId="34EBF9BC">
            <w:pPr>
              <w:rPr>
                <w:lang w:val="en-US"/>
              </w:rPr>
            </w:pPr>
            <w:r>
              <w:rPr>
                <w:lang w:val="en-US"/>
              </w:rPr>
              <w:t>Registration Close</w:t>
            </w:r>
          </w:p>
        </w:tc>
        <w:tc>
          <w:tcPr>
            <w:tcW w:w="4508" w:type="dxa"/>
            <w:tcMar/>
          </w:tcPr>
          <w:p w:rsidR="00F03129" w:rsidP="005450A7" w:rsidRDefault="00F03129" w14:paraId="09765844" w14:textId="77777777">
            <w:pPr>
              <w:rPr>
                <w:lang w:val="en-US"/>
              </w:rPr>
            </w:pPr>
          </w:p>
        </w:tc>
      </w:tr>
      <w:tr w:rsidR="00F03129" w:rsidTr="09AFFEF6" w14:paraId="6D325099" w14:textId="77777777">
        <w:tc>
          <w:tcPr>
            <w:tcW w:w="4508" w:type="dxa"/>
            <w:tcMar/>
          </w:tcPr>
          <w:p w:rsidR="00F03129" w:rsidP="005450A7" w:rsidRDefault="00B5418F" w14:paraId="6FC2BA23" w14:textId="6A339957">
            <w:pPr>
              <w:rPr>
                <w:lang w:val="en-US"/>
              </w:rPr>
            </w:pPr>
            <w:r>
              <w:rPr>
                <w:lang w:val="en-US"/>
              </w:rPr>
              <w:t>Suppliers Engaged</w:t>
            </w:r>
          </w:p>
        </w:tc>
        <w:tc>
          <w:tcPr>
            <w:tcW w:w="4508" w:type="dxa"/>
            <w:tcMar/>
          </w:tcPr>
          <w:p w:rsidR="00F03129" w:rsidP="005450A7" w:rsidRDefault="00F03129" w14:paraId="1C6BC35C" w14:textId="77777777">
            <w:pPr>
              <w:rPr>
                <w:lang w:val="en-US"/>
              </w:rPr>
            </w:pPr>
          </w:p>
        </w:tc>
      </w:tr>
    </w:tbl>
    <w:p w:rsidRPr="005450A7" w:rsidR="005450A7" w:rsidP="005450A7" w:rsidRDefault="005450A7" w14:paraId="0C996EAE" w14:textId="77777777">
      <w:pPr>
        <w:rPr>
          <w:lang w:val="en-US"/>
        </w:rPr>
      </w:pPr>
    </w:p>
    <w:p w:rsidR="001C787E" w:rsidP="00026F40" w:rsidRDefault="00026F40" w14:paraId="0E99D807" w14:textId="08E1CBC3">
      <w:pPr>
        <w:pStyle w:val="Heading2"/>
        <w:rPr>
          <w:sz w:val="28"/>
          <w:szCs w:val="28"/>
          <w:lang w:val="en-US"/>
        </w:rPr>
      </w:pPr>
      <w:r w:rsidRPr="00026F40">
        <w:rPr>
          <w:sz w:val="28"/>
          <w:szCs w:val="28"/>
          <w:lang w:val="en-US"/>
        </w:rPr>
        <w:t xml:space="preserve">Project </w:t>
      </w:r>
      <w:r w:rsidR="003367DA">
        <w:rPr>
          <w:sz w:val="28"/>
          <w:szCs w:val="28"/>
          <w:lang w:val="en-US"/>
        </w:rPr>
        <w:t>Documents links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BB4A07" w:rsidTr="22510A2E" w14:paraId="45C9D32F" w14:textId="77777777">
        <w:tc>
          <w:tcPr>
            <w:tcW w:w="4531" w:type="dxa"/>
            <w:tcMar/>
          </w:tcPr>
          <w:p w:rsidR="00BB4A07" w:rsidP="00BB4A07" w:rsidRDefault="00BB4A07" w14:paraId="27EF659B" w14:textId="0887D9FF">
            <w:pPr>
              <w:rPr>
                <w:lang w:val="en-US"/>
              </w:rPr>
            </w:pPr>
            <w:r>
              <w:rPr>
                <w:lang w:val="en-US"/>
              </w:rPr>
              <w:t>Event Proposal Form</w:t>
            </w:r>
          </w:p>
        </w:tc>
        <w:tc>
          <w:tcPr>
            <w:tcW w:w="4485" w:type="dxa"/>
            <w:tcMar/>
          </w:tcPr>
          <w:p w:rsidR="00BB4A07" w:rsidP="00BB4A07" w:rsidRDefault="00BB4A07" w14:paraId="2619C5E6" w14:textId="77777777">
            <w:pPr>
              <w:rPr>
                <w:lang w:val="en-US"/>
              </w:rPr>
            </w:pPr>
          </w:p>
        </w:tc>
      </w:tr>
      <w:tr w:rsidR="00BB4A07" w:rsidTr="22510A2E" w14:paraId="23B8F66A" w14:textId="77777777">
        <w:tc>
          <w:tcPr>
            <w:tcW w:w="4531" w:type="dxa"/>
            <w:tcMar/>
          </w:tcPr>
          <w:p w:rsidR="00BB4A07" w:rsidP="00BB4A07" w:rsidRDefault="0077315B" w14:paraId="6AB7889D" w14:textId="55CA5B78">
            <w:pPr>
              <w:rPr>
                <w:lang w:val="en-US"/>
              </w:rPr>
            </w:pPr>
            <w:r>
              <w:rPr>
                <w:lang w:val="en-US"/>
              </w:rPr>
              <w:t>Event Marketing Plan</w:t>
            </w:r>
          </w:p>
        </w:tc>
        <w:tc>
          <w:tcPr>
            <w:tcW w:w="4485" w:type="dxa"/>
            <w:tcMar/>
          </w:tcPr>
          <w:p w:rsidR="00BB4A07" w:rsidP="00BB4A07" w:rsidRDefault="00BB4A07" w14:paraId="1E00E75F" w14:textId="77777777">
            <w:pPr>
              <w:rPr>
                <w:lang w:val="en-US"/>
              </w:rPr>
            </w:pPr>
          </w:p>
        </w:tc>
      </w:tr>
      <w:tr w:rsidR="00BB4A07" w:rsidTr="22510A2E" w14:paraId="0580D4C2" w14:textId="77777777">
        <w:tc>
          <w:tcPr>
            <w:tcW w:w="4531" w:type="dxa"/>
            <w:tcMar/>
          </w:tcPr>
          <w:p w:rsidR="00BB4A07" w:rsidP="00BB4A07" w:rsidRDefault="0077315B" w14:paraId="09D1FE41" w14:textId="27D574D1">
            <w:pPr>
              <w:rPr>
                <w:lang w:val="en-US"/>
              </w:rPr>
            </w:pPr>
            <w:r>
              <w:rPr>
                <w:lang w:val="en-US"/>
              </w:rPr>
              <w:t>Event Risk Management Plan</w:t>
            </w:r>
          </w:p>
        </w:tc>
        <w:tc>
          <w:tcPr>
            <w:tcW w:w="4485" w:type="dxa"/>
            <w:tcMar/>
          </w:tcPr>
          <w:p w:rsidR="00BB4A07" w:rsidP="00BB4A07" w:rsidRDefault="00BB4A07" w14:paraId="5813AA80" w14:textId="77777777">
            <w:pPr>
              <w:rPr>
                <w:lang w:val="en-US"/>
              </w:rPr>
            </w:pPr>
          </w:p>
        </w:tc>
      </w:tr>
      <w:tr w:rsidR="00BB4A07" w:rsidTr="22510A2E" w14:paraId="33E9B37C" w14:textId="77777777">
        <w:tc>
          <w:tcPr>
            <w:tcW w:w="4531" w:type="dxa"/>
            <w:tcMar/>
          </w:tcPr>
          <w:p w:rsidR="00BB4A07" w:rsidP="00BB4A07" w:rsidRDefault="003367DA" w14:paraId="3A6ECB4D" w14:textId="6F656225">
            <w:pPr>
              <w:rPr>
                <w:lang w:val="en-US"/>
              </w:rPr>
            </w:pPr>
            <w:r>
              <w:rPr>
                <w:lang w:val="en-US"/>
              </w:rPr>
              <w:t>Event Execution Plan</w:t>
            </w:r>
          </w:p>
        </w:tc>
        <w:tc>
          <w:tcPr>
            <w:tcW w:w="4485" w:type="dxa"/>
            <w:tcMar/>
          </w:tcPr>
          <w:p w:rsidR="00BB4A07" w:rsidP="00BB4A07" w:rsidRDefault="00BB4A07" w14:paraId="477A24FC" w14:textId="77777777">
            <w:pPr>
              <w:rPr>
                <w:lang w:val="en-US"/>
              </w:rPr>
            </w:pPr>
          </w:p>
        </w:tc>
      </w:tr>
      <w:tr w:rsidR="00BB4A07" w:rsidTr="22510A2E" w14:paraId="2144D037" w14:textId="77777777">
        <w:tc>
          <w:tcPr>
            <w:tcW w:w="4531" w:type="dxa"/>
            <w:tcMar/>
          </w:tcPr>
          <w:p w:rsidR="00BB4A07" w:rsidP="00BB4A07" w:rsidRDefault="007E7418" w14:paraId="27977104" w14:textId="39A7086E">
            <w:pPr>
              <w:rPr>
                <w:lang w:val="en-US"/>
              </w:rPr>
            </w:pPr>
            <w:r>
              <w:rPr>
                <w:lang w:val="en-US"/>
              </w:rPr>
              <w:t>Event Budget</w:t>
            </w:r>
          </w:p>
        </w:tc>
        <w:tc>
          <w:tcPr>
            <w:tcW w:w="4485" w:type="dxa"/>
            <w:tcMar/>
          </w:tcPr>
          <w:p w:rsidR="00BB4A07" w:rsidP="00BB4A07" w:rsidRDefault="00BB4A07" w14:paraId="77D77F8A" w14:textId="77777777">
            <w:pPr>
              <w:rPr>
                <w:lang w:val="en-US"/>
              </w:rPr>
            </w:pPr>
          </w:p>
        </w:tc>
      </w:tr>
      <w:tr w:rsidR="00BB4A07" w:rsidTr="22510A2E" w14:paraId="2079CF3E" w14:textId="77777777">
        <w:tc>
          <w:tcPr>
            <w:tcW w:w="4531" w:type="dxa"/>
            <w:tcMar/>
          </w:tcPr>
          <w:p w:rsidR="00BB4A07" w:rsidP="00BB4A07" w:rsidRDefault="00BB4A07" w14:paraId="67F483DA" w14:textId="659BFAB3">
            <w:pPr>
              <w:rPr>
                <w:lang w:val="en-US"/>
              </w:rPr>
            </w:pPr>
            <w:r w:rsidRPr="22510A2E" w:rsidR="2CE29ADF">
              <w:rPr>
                <w:lang w:val="en-US"/>
              </w:rPr>
              <w:t>Event Project Schedule</w:t>
            </w:r>
          </w:p>
        </w:tc>
        <w:tc>
          <w:tcPr>
            <w:tcW w:w="4485" w:type="dxa"/>
            <w:tcMar/>
          </w:tcPr>
          <w:p w:rsidR="00BB4A07" w:rsidP="00BB4A07" w:rsidRDefault="00BB4A07" w14:paraId="2A73330A" w14:textId="77777777">
            <w:pPr>
              <w:rPr>
                <w:lang w:val="en-US"/>
              </w:rPr>
            </w:pPr>
          </w:p>
        </w:tc>
      </w:tr>
    </w:tbl>
    <w:p w:rsidRPr="00BB4A07" w:rsidR="00BB4A07" w:rsidP="00BB4A07" w:rsidRDefault="00BB4A07" w14:paraId="7451E1DF" w14:textId="77777777">
      <w:pPr>
        <w:rPr>
          <w:lang w:val="en-US"/>
        </w:rPr>
      </w:pPr>
    </w:p>
    <w:p w:rsidRPr="00026F40" w:rsidR="00026F40" w:rsidP="67A8DF63" w:rsidRDefault="00026F40" w14:paraId="025D7201" w14:textId="203871DF">
      <w:pPr>
        <w:pStyle w:val="Heading2"/>
        <w:keepNext w:val="1"/>
        <w:keepLines w:val="1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67A8DF63" w:rsidR="34C09E7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Endorsement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695"/>
        <w:gridCol w:w="1125"/>
        <w:gridCol w:w="4335"/>
      </w:tblGrid>
      <w:tr w:rsidR="67A8DF63" w:rsidTr="67A8DF63" w14:paraId="49A62B48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  <w:vAlign w:val="top"/>
          </w:tcPr>
          <w:p w:rsidR="67A8DF63" w:rsidP="67A8DF63" w:rsidRDefault="67A8DF63" w14:paraId="4460BF0F" w14:textId="06D27A3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7A8DF63" w:rsidR="67A8DF6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67A8DF63" w:rsidP="67A8DF63" w:rsidRDefault="67A8DF63" w14:paraId="64B7F1FF" w14:textId="3346D87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7A8DF63" w:rsidR="67A8DF6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Approver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67A8DF63" w:rsidP="67A8DF63" w:rsidRDefault="67A8DF63" w14:paraId="58C1D400" w14:textId="1AC1D78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7A8DF63" w:rsidR="67A8DF6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Date 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  <w:vAlign w:val="top"/>
          </w:tcPr>
          <w:p w:rsidR="67A8DF63" w:rsidP="67A8DF63" w:rsidRDefault="67A8DF63" w14:paraId="121FD3F7" w14:textId="636618B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7A8DF63" w:rsidR="67A8DF6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Comments</w:t>
            </w:r>
          </w:p>
        </w:tc>
      </w:tr>
      <w:tr w:rsidR="67A8DF63" w:rsidTr="67A8DF63" w14:paraId="6DEFEC09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  <w:vAlign w:val="top"/>
          </w:tcPr>
          <w:p w:rsidR="67A8DF63" w:rsidP="67A8DF63" w:rsidRDefault="67A8DF63" w14:paraId="02A0A6F5" w14:textId="67E199C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67A8DF63" w:rsidP="67A8DF63" w:rsidRDefault="67A8DF63" w14:paraId="6C1A9899" w14:textId="6104C4E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67A8DF63" w:rsidP="67A8DF63" w:rsidRDefault="67A8DF63" w14:paraId="291EB78F" w14:textId="32B2CD3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335" w:type="dxa"/>
            <w:tcMar>
              <w:left w:w="105" w:type="dxa"/>
              <w:right w:w="105" w:type="dxa"/>
            </w:tcMar>
            <w:vAlign w:val="top"/>
          </w:tcPr>
          <w:p w:rsidR="67A8DF63" w:rsidP="67A8DF63" w:rsidRDefault="67A8DF63" w14:paraId="28B2A604" w14:textId="0F9864A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7A8DF63" w:rsidTr="67A8DF63" w14:paraId="0D943E54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  <w:vAlign w:val="top"/>
          </w:tcPr>
          <w:p w:rsidR="67A8DF63" w:rsidP="67A8DF63" w:rsidRDefault="67A8DF63" w14:paraId="695050CF" w14:textId="1220F2E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67A8DF63" w:rsidP="67A8DF63" w:rsidRDefault="67A8DF63" w14:paraId="76257FA5" w14:textId="7CCE34B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67A8DF63" w:rsidP="67A8DF63" w:rsidRDefault="67A8DF63" w14:paraId="35B8BCD7" w14:textId="5FEFE60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335" w:type="dxa"/>
            <w:tcMar>
              <w:left w:w="105" w:type="dxa"/>
              <w:right w:w="105" w:type="dxa"/>
            </w:tcMar>
            <w:vAlign w:val="top"/>
          </w:tcPr>
          <w:p w:rsidR="67A8DF63" w:rsidP="67A8DF63" w:rsidRDefault="67A8DF63" w14:paraId="76966708" w14:textId="5B41168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Pr="00026F40" w:rsidR="00026F40" w:rsidP="00026F40" w:rsidRDefault="00026F40" w14:paraId="017822C7" w14:textId="53C090A7">
      <w:pPr>
        <w:rPr>
          <w:lang w:val="en-US"/>
        </w:rPr>
      </w:pPr>
    </w:p>
    <w:sectPr w:rsidRPr="00026F40" w:rsidR="00026F40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32fa37810c714462"/>
      <w:footerReference w:type="default" r:id="R53d43539b1e64b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C30849" w:rsidTr="71C30849" w14:paraId="05DE32BA">
      <w:trPr>
        <w:trHeight w:val="300"/>
      </w:trPr>
      <w:tc>
        <w:tcPr>
          <w:tcW w:w="3005" w:type="dxa"/>
          <w:tcMar/>
        </w:tcPr>
        <w:p w:rsidR="71C30849" w:rsidP="71C30849" w:rsidRDefault="71C30849" w14:paraId="716A212E" w14:textId="661B762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1C30849" w:rsidP="71C30849" w:rsidRDefault="71C30849" w14:paraId="39F92CC7" w14:textId="0856441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1C30849" w:rsidP="71C30849" w:rsidRDefault="71C30849" w14:paraId="606E5BBC" w14:textId="3B33A66B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71C30849" w:rsidP="71C30849" w:rsidRDefault="71C30849" w14:paraId="1325783E" w14:textId="18FB0D4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C30849" w:rsidTr="71C30849" w14:paraId="7D4E790E">
      <w:trPr>
        <w:trHeight w:val="300"/>
      </w:trPr>
      <w:tc>
        <w:tcPr>
          <w:tcW w:w="3005" w:type="dxa"/>
          <w:tcMar/>
        </w:tcPr>
        <w:p w:rsidR="71C30849" w:rsidP="71C30849" w:rsidRDefault="71C30849" w14:paraId="3B3AC962" w14:textId="0CDEA29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1C30849" w:rsidP="71C30849" w:rsidRDefault="71C30849" w14:paraId="03C4DE09" w14:textId="2EE9A24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1C30849" w:rsidP="71C30849" w:rsidRDefault="71C30849" w14:paraId="36D74FF5" w14:textId="378180C7">
          <w:pPr>
            <w:pStyle w:val="Header"/>
            <w:bidi w:val="0"/>
            <w:ind w:right="-115"/>
            <w:jc w:val="right"/>
          </w:pPr>
        </w:p>
      </w:tc>
    </w:tr>
  </w:tbl>
  <w:p w:rsidR="71C30849" w:rsidP="71C30849" w:rsidRDefault="71C30849" w14:paraId="20EA6436" w14:textId="3AB6312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2e8a0e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B6"/>
    <w:rsid w:val="00026F40"/>
    <w:rsid w:val="000A35C4"/>
    <w:rsid w:val="000F2C64"/>
    <w:rsid w:val="001169F5"/>
    <w:rsid w:val="001217AB"/>
    <w:rsid w:val="00140D5C"/>
    <w:rsid w:val="00146743"/>
    <w:rsid w:val="001B0277"/>
    <w:rsid w:val="001C787E"/>
    <w:rsid w:val="00223B5E"/>
    <w:rsid w:val="002D018D"/>
    <w:rsid w:val="002E2EA5"/>
    <w:rsid w:val="002F3ED1"/>
    <w:rsid w:val="003367DA"/>
    <w:rsid w:val="00382650"/>
    <w:rsid w:val="00387F7C"/>
    <w:rsid w:val="00395914"/>
    <w:rsid w:val="003A7CA3"/>
    <w:rsid w:val="00440498"/>
    <w:rsid w:val="0046332E"/>
    <w:rsid w:val="004E1C98"/>
    <w:rsid w:val="004E32FF"/>
    <w:rsid w:val="00500644"/>
    <w:rsid w:val="005450A7"/>
    <w:rsid w:val="00567C57"/>
    <w:rsid w:val="005A2997"/>
    <w:rsid w:val="005E14FB"/>
    <w:rsid w:val="005E1733"/>
    <w:rsid w:val="0060015A"/>
    <w:rsid w:val="0064480D"/>
    <w:rsid w:val="006A3B41"/>
    <w:rsid w:val="006B0ECE"/>
    <w:rsid w:val="00732E97"/>
    <w:rsid w:val="0077315B"/>
    <w:rsid w:val="007B5E5C"/>
    <w:rsid w:val="007D2B01"/>
    <w:rsid w:val="007E7418"/>
    <w:rsid w:val="008506B7"/>
    <w:rsid w:val="008665D0"/>
    <w:rsid w:val="00894489"/>
    <w:rsid w:val="008B79A5"/>
    <w:rsid w:val="008D4D38"/>
    <w:rsid w:val="008F30E2"/>
    <w:rsid w:val="009243CD"/>
    <w:rsid w:val="00931E9F"/>
    <w:rsid w:val="00967261"/>
    <w:rsid w:val="009E0D67"/>
    <w:rsid w:val="00A12CD0"/>
    <w:rsid w:val="00A55F71"/>
    <w:rsid w:val="00A815D3"/>
    <w:rsid w:val="00AB1EAF"/>
    <w:rsid w:val="00AD5E7A"/>
    <w:rsid w:val="00AD6ED5"/>
    <w:rsid w:val="00AE343F"/>
    <w:rsid w:val="00B035DB"/>
    <w:rsid w:val="00B5418F"/>
    <w:rsid w:val="00BB4A07"/>
    <w:rsid w:val="00BC197E"/>
    <w:rsid w:val="00C15EE8"/>
    <w:rsid w:val="00C35DA8"/>
    <w:rsid w:val="00C4446D"/>
    <w:rsid w:val="00C508B6"/>
    <w:rsid w:val="00C6324B"/>
    <w:rsid w:val="00C77DEF"/>
    <w:rsid w:val="00D275D5"/>
    <w:rsid w:val="00D76610"/>
    <w:rsid w:val="00DC7B59"/>
    <w:rsid w:val="00DD106D"/>
    <w:rsid w:val="00DD296F"/>
    <w:rsid w:val="00E02FC6"/>
    <w:rsid w:val="00E032F0"/>
    <w:rsid w:val="00E12588"/>
    <w:rsid w:val="00E35F85"/>
    <w:rsid w:val="00E5429C"/>
    <w:rsid w:val="00E9767E"/>
    <w:rsid w:val="00ED4CA3"/>
    <w:rsid w:val="00EF2BE8"/>
    <w:rsid w:val="00F03129"/>
    <w:rsid w:val="00F1622F"/>
    <w:rsid w:val="00F1629A"/>
    <w:rsid w:val="00F70409"/>
    <w:rsid w:val="0346CCA8"/>
    <w:rsid w:val="09AFFEF6"/>
    <w:rsid w:val="180FAB10"/>
    <w:rsid w:val="1B43AC56"/>
    <w:rsid w:val="1FE6085C"/>
    <w:rsid w:val="22510A2E"/>
    <w:rsid w:val="2CE29ADF"/>
    <w:rsid w:val="34C09E76"/>
    <w:rsid w:val="493DE41C"/>
    <w:rsid w:val="4BCEAFBB"/>
    <w:rsid w:val="5389A007"/>
    <w:rsid w:val="5D98063E"/>
    <w:rsid w:val="65C48FD4"/>
    <w:rsid w:val="67A8DF63"/>
    <w:rsid w:val="6AA03B77"/>
    <w:rsid w:val="71C30849"/>
    <w:rsid w:val="7260553C"/>
    <w:rsid w:val="75892659"/>
    <w:rsid w:val="7A3A552E"/>
    <w:rsid w:val="7CB8A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4BD6"/>
  <w15:chartTrackingRefBased/>
  <w15:docId w15:val="{00AA70FE-2B81-41D5-A99E-42EC40A5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8B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8B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508B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C508B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508B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508B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508B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508B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508B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508B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50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8B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508B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50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8B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50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8B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50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8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08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71C3084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1C3084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32fa37810c714462" /><Relationship Type="http://schemas.openxmlformats.org/officeDocument/2006/relationships/footer" Target="footer.xml" Id="R53d43539b1e64b0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150987d9-5620-4fd0-ba59-e1ad4c1598d3" xsi:nil="true"/>
    <TaxCatchAll xmlns="d609fe1f-59af-4d3f-b870-d286405b983a" xsi:nil="true"/>
    <lcf76f155ced4ddcb4097134ff3c332f xmlns="150987d9-5620-4fd0-ba59-e1ad4c1598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AF77CF236784D8595C7430D3D9A38" ma:contentTypeVersion="16" ma:contentTypeDescription="Create a new document." ma:contentTypeScope="" ma:versionID="0596735e62e7d82560b4db87a34f2a8b">
  <xsd:schema xmlns:xsd="http://www.w3.org/2001/XMLSchema" xmlns:xs="http://www.w3.org/2001/XMLSchema" xmlns:p="http://schemas.microsoft.com/office/2006/metadata/properties" xmlns:ns2="d609fe1f-59af-4d3f-b870-d286405b983a" xmlns:ns3="150987d9-5620-4fd0-ba59-e1ad4c1598d3" targetNamespace="http://schemas.microsoft.com/office/2006/metadata/properties" ma:root="true" ma:fieldsID="fef6e433bf3faa54daa452f98b5502c4" ns2:_="" ns3:_="">
    <xsd:import namespace="d609fe1f-59af-4d3f-b870-d286405b983a"/>
    <xsd:import namespace="150987d9-5620-4fd0-ba59-e1ad4c1598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Comme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fe1f-59af-4d3f-b870-d286405b98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6853c1-af40-4bf7-bd40-151f9231b127}" ma:internalName="TaxCatchAll" ma:showField="CatchAllData" ma:web="d609fe1f-59af-4d3f-b870-d286405b9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987d9-5620-4fd0-ba59-e1ad4c159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1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decc445-bc41-4570-a25c-24cdc4372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453FA2-0DE5-418A-A3DE-E598AD2A2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B8CFDA-798E-4014-89AD-C13FCDD922D4}">
  <ds:schemaRefs>
    <ds:schemaRef ds:uri="http://schemas.microsoft.com/office/2006/metadata/properties"/>
    <ds:schemaRef ds:uri="http://schemas.microsoft.com/office/infopath/2007/PartnerControls"/>
    <ds:schemaRef ds:uri="150987d9-5620-4fd0-ba59-e1ad4c1598d3"/>
    <ds:schemaRef ds:uri="d609fe1f-59af-4d3f-b870-d286405b983a"/>
  </ds:schemaRefs>
</ds:datastoreItem>
</file>

<file path=customXml/itemProps3.xml><?xml version="1.0" encoding="utf-8"?>
<ds:datastoreItem xmlns:ds="http://schemas.openxmlformats.org/officeDocument/2006/customXml" ds:itemID="{366A381D-ACED-4A0B-8120-AC90B3B8F8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Horne</dc:creator>
  <cp:keywords/>
  <dc:description/>
  <cp:lastModifiedBy>Liana Heath</cp:lastModifiedBy>
  <cp:revision>78</cp:revision>
  <dcterms:created xsi:type="dcterms:W3CDTF">2025-04-02T12:11:00Z</dcterms:created>
  <dcterms:modified xsi:type="dcterms:W3CDTF">2026-01-12T03:23:55Z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0x0101000F3AF77CF236784D8595C7430D3D9A38</vt:lpwstr>
  </property>
  <property fmtid="{D5CDD505-2E9C-101B-9397-08002B2CF9AE}" pid="3" name="MediaServiceImageTags">
    <vt:lpwstr/>
  </property>
</Properties>
</file>